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 CON LA LETRA E</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En el espacio exterior, una expedición espacial estaba explorando un planeta desconocido. Los exploradores, equipados con trajes espaciales especiales, examinaban el terreno marciano con extrema precaución. Encontraron extrañas especies de extraterrestres que emitían sonidos y emitían destellos brillantes. Además, descubrieron enormes estructuras enigmáticas que se alzaban en el paisaje, llenando el ambiente de emociones indescriptibles. Los científicos estudiaron el entorno con equipos especiales y experimentaron emociones intensas al presenciar eclipses espectaculares. Exploraron cuevas escondidas y enormes extensiones de terreno estéril, cada hallazgo era emocionante y provocaba susurros de asombro entre los exploradores. Incansables, examinaron el suelo marciano, recolectando muestras valiosas para análisis en la nave espacial. Al regresar, escribieron extensos informes explicando sus emocionantes descubrimientos y las experiencias extraordinarias vividas en ese lugar misterioso y distante en el espacio.</w:t>
      </w:r>
    </w:p>
    <w:p w:rsidR="00000000" w:rsidDel="00000000" w:rsidP="00000000" w:rsidRDefault="00000000" w:rsidRPr="00000000" w14:paraId="00000004">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6">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8">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ind w:left="0" w:firstLine="0"/>
        <w:rPr>
          <w:rFonts w:ascii="Comic Sans MS" w:cs="Comic Sans MS" w:eastAsia="Comic Sans MS" w:hAnsi="Comic Sans MS"/>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