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3º DE PRIMARIA: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PÁJAROS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una vez un bosque muy grande y hermoso, lleno de muchos tipos de pájaros. Había pájaros pequeños y grandes, pájaros de colores brillantes y pájaros de colores apagados, pájaros que cantaban muy bien y pájaros que graznaban como patos.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Uno de los pájaros más interesantes era el pájaro carpintero. Él tenía un pico muy fuerte y afilado que usaba para hacer agujeros en los árboles. Era muy divertido verlo trabajar.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También estaban los loros, que eran muy habladores y repetían todo lo que se les decía. Los colibríes eran pájaros muy pequeños y rápidos, que se alimentaban del néctar de las flores.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Por otro lado, el búho era un pájaro muy sabio y tranquilo. Él salía a cazar durante la noche y tenía una vista increíblemente aguda.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Finalmente, había un pájaro muy común y muy querido llamado el gorrión. Él era pequeño y marrón, pero muy valiente y luchador.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Todos estos pájaros, y muchos más, vivían juntos en el bosque y se ayudaban mutuamente en todo lo que podían. Era maravilloso ver la diversidad de formas y colores de los pájaros, y lo mucho que se querían y se respetaban entre ellos.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2-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